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8D" w:rsidRDefault="00E2108D" w:rsidP="00B01F83">
      <w:pPr>
        <w:ind w:left="-900" w:firstLine="90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</w:t>
      </w:r>
      <w:r>
        <w:rPr>
          <w:rFonts w:ascii="Tahoma" w:hAnsi="Tahoma" w:cs="Tahoma"/>
          <w:b/>
          <w:color w:val="000000"/>
          <w:sz w:val="18"/>
          <w:szCs w:val="18"/>
        </w:rPr>
        <w:t>-37</w:t>
      </w:r>
      <w:r>
        <w:rPr>
          <w:rFonts w:ascii="Tahoma" w:hAnsi="Tahoma" w:cs="Tahoma"/>
          <w:b/>
          <w:sz w:val="18"/>
          <w:szCs w:val="18"/>
        </w:rPr>
        <w:t>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E2108D" w:rsidRPr="003926DF" w:rsidRDefault="00E2108D" w:rsidP="00B01F83">
      <w:pPr>
        <w:tabs>
          <w:tab w:val="left" w:pos="3315"/>
        </w:tabs>
        <w:rPr>
          <w:sz w:val="16"/>
          <w:szCs w:val="16"/>
        </w:rPr>
      </w:pPr>
    </w:p>
    <w:p w:rsidR="00E2108D" w:rsidRPr="003926DF" w:rsidRDefault="00E2108D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E2108D" w:rsidRPr="003926DF" w:rsidRDefault="00E2108D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E2108D" w:rsidRDefault="00E2108D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</w:p>
    <w:p w:rsidR="00E2108D" w:rsidRPr="007A570A" w:rsidRDefault="00E2108D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E2108D" w:rsidRPr="00E66268" w:rsidRDefault="00E2108D" w:rsidP="00E66268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20"/>
          <w:szCs w:val="20"/>
        </w:rPr>
      </w:pPr>
      <w:r w:rsidRPr="00E66268">
        <w:rPr>
          <w:rFonts w:ascii="Tahoma" w:hAnsi="Tahoma" w:cs="Tahoma"/>
          <w:sz w:val="20"/>
          <w:szCs w:val="20"/>
          <w:u w:val="single"/>
        </w:rPr>
        <w:t>Składając ofertę</w:t>
      </w:r>
      <w:r w:rsidRPr="00E66268">
        <w:rPr>
          <w:rFonts w:ascii="Tahoma" w:hAnsi="Tahoma" w:cs="Tahoma"/>
          <w:b/>
          <w:sz w:val="20"/>
          <w:szCs w:val="20"/>
          <w:u w:val="single"/>
        </w:rPr>
        <w:t xml:space="preserve"> na </w:t>
      </w:r>
      <w:r>
        <w:rPr>
          <w:rFonts w:ascii="Tahoma" w:hAnsi="Tahoma" w:cs="Tahoma"/>
          <w:b/>
          <w:sz w:val="20"/>
          <w:szCs w:val="20"/>
          <w:u w:val="single"/>
        </w:rPr>
        <w:t>część/</w:t>
      </w:r>
      <w:r w:rsidRPr="00E66268">
        <w:rPr>
          <w:rFonts w:ascii="Tahoma" w:hAnsi="Tahoma" w:cs="Tahoma"/>
          <w:b/>
          <w:sz w:val="20"/>
          <w:szCs w:val="20"/>
          <w:u w:val="single"/>
        </w:rPr>
        <w:t xml:space="preserve">zadanie nr 1 - </w:t>
      </w:r>
      <w:r w:rsidRPr="00E66268">
        <w:rPr>
          <w:rFonts w:ascii="Tahoma" w:hAnsi="Tahoma" w:cs="Tahoma"/>
          <w:b/>
          <w:sz w:val="20"/>
          <w:szCs w:val="20"/>
        </w:rPr>
        <w:t>w celu wykazania warunku zdolności technicznej lub zawodowej, o poniższej treści:</w:t>
      </w:r>
    </w:p>
    <w:p w:rsidR="00E2108D" w:rsidRPr="00E66268" w:rsidRDefault="00E2108D" w:rsidP="00E66268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66268">
        <w:rPr>
          <w:rFonts w:ascii="Tahoma" w:hAnsi="Tahoma" w:cs="Tahoma"/>
          <w:sz w:val="20"/>
          <w:szCs w:val="20"/>
        </w:rPr>
        <w:t xml:space="preserve">w okresie ostatnich </w:t>
      </w:r>
      <w:r w:rsidRPr="00E66268">
        <w:rPr>
          <w:rFonts w:ascii="Tahoma" w:hAnsi="Tahoma" w:cs="Tahoma"/>
          <w:b/>
          <w:sz w:val="20"/>
          <w:szCs w:val="20"/>
        </w:rPr>
        <w:t>trzech lat</w:t>
      </w:r>
      <w:r w:rsidRPr="00E66268">
        <w:rPr>
          <w:rFonts w:ascii="Tahoma" w:hAnsi="Tahoma" w:cs="Tahoma"/>
          <w:sz w:val="20"/>
          <w:szCs w:val="20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Pr="00E66268">
        <w:rPr>
          <w:rFonts w:ascii="Tahoma" w:hAnsi="Tahoma" w:cs="Tahoma"/>
          <w:b/>
          <w:sz w:val="20"/>
          <w:szCs w:val="20"/>
          <w:u w:val="single"/>
        </w:rPr>
        <w:t xml:space="preserve">co najmniej trzech (3) usług szkoleniowych </w:t>
      </w:r>
      <w:r w:rsidRPr="00E66268">
        <w:rPr>
          <w:rFonts w:ascii="Tahoma" w:hAnsi="Tahoma" w:cs="Tahoma"/>
          <w:sz w:val="20"/>
          <w:szCs w:val="20"/>
          <w:u w:val="single"/>
        </w:rPr>
        <w:t>dla dorosłych (szkolenia/warsztaty/zajęcia dydaktyczne) z zakresu j.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66268">
        <w:rPr>
          <w:rFonts w:ascii="Tahoma" w:hAnsi="Tahoma" w:cs="Tahoma"/>
          <w:sz w:val="20"/>
          <w:szCs w:val="20"/>
          <w:u w:val="single"/>
        </w:rPr>
        <w:t>hiszpańskiego z których: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66268">
        <w:rPr>
          <w:rFonts w:ascii="Tahoma" w:hAnsi="Tahoma" w:cs="Tahoma"/>
          <w:sz w:val="20"/>
          <w:szCs w:val="20"/>
          <w:u w:val="single"/>
        </w:rPr>
        <w:t xml:space="preserve">- każda trwała </w:t>
      </w:r>
      <w:r w:rsidRPr="00E66268">
        <w:rPr>
          <w:rFonts w:ascii="Tahoma" w:hAnsi="Tahoma" w:cs="Tahoma"/>
          <w:b/>
          <w:sz w:val="20"/>
          <w:szCs w:val="20"/>
          <w:u w:val="single"/>
        </w:rPr>
        <w:t xml:space="preserve">minimum 30* godzin szkoleniowych </w:t>
      </w:r>
    </w:p>
    <w:p w:rsidR="00E2108D" w:rsidRPr="00E66268" w:rsidRDefault="00E2108D" w:rsidP="00E66268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E2108D" w:rsidRPr="00773D70" w:rsidRDefault="00E2108D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1F4DCC">
        <w:rPr>
          <w:rFonts w:ascii="Tahoma" w:hAnsi="Tahoma" w:cs="Tahoma"/>
          <w:sz w:val="17"/>
          <w:szCs w:val="17"/>
          <w:u w:val="single"/>
        </w:rPr>
        <w:t>(*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</w:p>
    <w:p w:rsidR="00E2108D" w:rsidRPr="00773D70" w:rsidRDefault="00E2108D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780"/>
        <w:gridCol w:w="3120"/>
      </w:tblGrid>
      <w:tr w:rsidR="00E2108D" w:rsidTr="00565057">
        <w:tc>
          <w:tcPr>
            <w:tcW w:w="851" w:type="dxa"/>
            <w:vAlign w:val="center"/>
          </w:tcPr>
          <w:p w:rsidR="00E2108D" w:rsidRDefault="00E2108D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E2108D" w:rsidRDefault="00E2108D" w:rsidP="0056505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E2108D" w:rsidRPr="00F74E54" w:rsidRDefault="00E2108D" w:rsidP="00F74E54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E2108D" w:rsidRPr="00565057" w:rsidRDefault="00E2108D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E2108D" w:rsidRPr="000411A7" w:rsidRDefault="00E2108D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Pr="00375F68">
              <w:rPr>
                <w:rFonts w:ascii="Tahoma" w:hAnsi="Tahoma" w:cs="Tahoma"/>
                <w:i/>
                <w:sz w:val="18"/>
                <w:szCs w:val="18"/>
              </w:rPr>
              <w:t xml:space="preserve">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30</w:t>
            </w:r>
            <w:r w:rsidRPr="00375F68">
              <w:rPr>
                <w:rFonts w:ascii="Tahoma" w:hAnsi="Tahoma" w:cs="Tahoma"/>
                <w:i/>
                <w:sz w:val="18"/>
                <w:szCs w:val="18"/>
              </w:rPr>
              <w:t xml:space="preserve"> godzin szkol.)</w:t>
            </w:r>
          </w:p>
        </w:tc>
        <w:tc>
          <w:tcPr>
            <w:tcW w:w="3780" w:type="dxa"/>
            <w:vAlign w:val="center"/>
          </w:tcPr>
          <w:p w:rsidR="00E2108D" w:rsidRPr="00565057" w:rsidRDefault="00E2108D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E2108D" w:rsidRDefault="00E2108D" w:rsidP="000411A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120" w:type="dxa"/>
            <w:vAlign w:val="center"/>
          </w:tcPr>
          <w:p w:rsidR="00E2108D" w:rsidRDefault="00E2108D" w:rsidP="00565057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E2108D" w:rsidTr="003D3DF0">
        <w:trPr>
          <w:trHeight w:val="830"/>
        </w:trPr>
        <w:tc>
          <w:tcPr>
            <w:tcW w:w="851" w:type="dxa"/>
            <w:vAlign w:val="center"/>
          </w:tcPr>
          <w:p w:rsidR="00E2108D" w:rsidRDefault="00E2108D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E2108D" w:rsidRDefault="00E2108D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E2108D" w:rsidRDefault="00E2108D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E2108D" w:rsidRPr="000411A7" w:rsidRDefault="00E2108D" w:rsidP="00E66268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0" w:type="dxa"/>
            <w:vAlign w:val="bottom"/>
          </w:tcPr>
          <w:p w:rsidR="00E2108D" w:rsidRDefault="00E2108D" w:rsidP="003D3DF0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</w:t>
            </w:r>
          </w:p>
        </w:tc>
        <w:tc>
          <w:tcPr>
            <w:tcW w:w="3780" w:type="dxa"/>
            <w:vAlign w:val="center"/>
          </w:tcPr>
          <w:p w:rsidR="00E2108D" w:rsidRDefault="00E2108D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E2108D" w:rsidRDefault="00E2108D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E2108D" w:rsidTr="00565057">
        <w:trPr>
          <w:trHeight w:val="830"/>
        </w:trPr>
        <w:tc>
          <w:tcPr>
            <w:tcW w:w="851" w:type="dxa"/>
            <w:vAlign w:val="center"/>
          </w:tcPr>
          <w:p w:rsidR="00E2108D" w:rsidRDefault="00E2108D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E2108D" w:rsidRDefault="00E2108D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E2108D" w:rsidRDefault="00E2108D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E2108D" w:rsidRDefault="00E2108D" w:rsidP="00E71843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E2108D" w:rsidRDefault="00E2108D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</w:t>
            </w:r>
          </w:p>
        </w:tc>
        <w:tc>
          <w:tcPr>
            <w:tcW w:w="3780" w:type="dxa"/>
            <w:vAlign w:val="center"/>
          </w:tcPr>
          <w:p w:rsidR="00E2108D" w:rsidRDefault="00E2108D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E2108D" w:rsidRDefault="00E2108D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E2108D" w:rsidTr="00565057">
        <w:trPr>
          <w:trHeight w:val="830"/>
        </w:trPr>
        <w:tc>
          <w:tcPr>
            <w:tcW w:w="851" w:type="dxa"/>
            <w:vAlign w:val="center"/>
          </w:tcPr>
          <w:p w:rsidR="00E2108D" w:rsidRDefault="00E2108D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E2108D" w:rsidRDefault="00E2108D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E2108D" w:rsidRDefault="00E2108D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E2108D" w:rsidRDefault="00E2108D" w:rsidP="00E71843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E2108D" w:rsidRDefault="00E2108D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………………………….</w:t>
            </w:r>
          </w:p>
        </w:tc>
        <w:tc>
          <w:tcPr>
            <w:tcW w:w="3780" w:type="dxa"/>
            <w:vAlign w:val="center"/>
          </w:tcPr>
          <w:p w:rsidR="00E2108D" w:rsidRDefault="00E2108D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E2108D" w:rsidRDefault="00E2108D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E2108D" w:rsidRPr="00F74E54" w:rsidRDefault="00E2108D" w:rsidP="005B7EFF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E2108D" w:rsidRPr="00F74E54" w:rsidRDefault="00E2108D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E2108D" w:rsidRPr="00F74E54" w:rsidRDefault="00E2108D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E2108D" w:rsidRPr="00F74E54" w:rsidRDefault="00E2108D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E2108D" w:rsidRPr="00F74E54" w:rsidRDefault="00E2108D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E2108D" w:rsidRPr="00F74E54" w:rsidRDefault="00E2108D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E2108D" w:rsidRPr="00F74E54" w:rsidRDefault="00E2108D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E2108D" w:rsidRDefault="00E2108D" w:rsidP="005B7EFF">
      <w:pPr>
        <w:jc w:val="both"/>
        <w:rPr>
          <w:rFonts w:ascii="Tahoma" w:hAnsi="Tahoma" w:cs="Tahoma"/>
          <w:b/>
          <w:sz w:val="14"/>
          <w:szCs w:val="14"/>
        </w:rPr>
      </w:pPr>
    </w:p>
    <w:p w:rsidR="00E2108D" w:rsidRDefault="00E2108D" w:rsidP="005B7EFF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2108D" w:rsidRPr="00F74E54" w:rsidRDefault="00E2108D" w:rsidP="005B7EFF">
      <w:pPr>
        <w:numPr>
          <w:ins w:id="0" w:author="Unknown" w:date="2020-10-29T10:25:00Z"/>
        </w:numPr>
        <w:jc w:val="both"/>
        <w:rPr>
          <w:rFonts w:ascii="Tahoma" w:hAnsi="Tahoma" w:cs="Tahoma"/>
          <w:b/>
          <w:sz w:val="14"/>
          <w:szCs w:val="14"/>
        </w:rPr>
      </w:pPr>
    </w:p>
    <w:p w:rsidR="00E2108D" w:rsidRPr="000411A7" w:rsidRDefault="00E2108D" w:rsidP="005B7EFF">
      <w:pPr>
        <w:jc w:val="both"/>
        <w:rPr>
          <w:rFonts w:ascii="Tahoma" w:hAnsi="Tahoma" w:cs="Tahoma"/>
          <w:b/>
          <w:sz w:val="16"/>
          <w:szCs w:val="16"/>
        </w:rPr>
      </w:pPr>
    </w:p>
    <w:p w:rsidR="00E2108D" w:rsidRDefault="00E2108D" w:rsidP="00F74E5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E2108D" w:rsidRPr="003D3DF0" w:rsidRDefault="00E2108D" w:rsidP="00F74E54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E2108D" w:rsidRPr="003D3DF0" w:rsidRDefault="00E2108D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E2108D" w:rsidRDefault="00E2108D" w:rsidP="00F00A94">
      <w:pPr>
        <w:sectPr w:rsidR="00E2108D" w:rsidSect="00916807">
          <w:headerReference w:type="default" r:id="rId7"/>
          <w:footerReference w:type="even" r:id="rId8"/>
          <w:footerReference w:type="default" r:id="rId9"/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E2108D" w:rsidRDefault="00E2108D" w:rsidP="00061519">
      <w:pPr>
        <w:tabs>
          <w:tab w:val="left" w:pos="600"/>
        </w:tabs>
        <w:ind w:left="600" w:hanging="60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>KZ-272-</w:t>
      </w:r>
      <w:r>
        <w:rPr>
          <w:rFonts w:ascii="Tahoma" w:hAnsi="Tahoma" w:cs="Tahoma"/>
          <w:b/>
          <w:color w:val="000000"/>
          <w:sz w:val="18"/>
          <w:szCs w:val="18"/>
        </w:rPr>
        <w:t>37</w:t>
      </w:r>
      <w:r>
        <w:rPr>
          <w:rFonts w:ascii="Tahoma" w:hAnsi="Tahoma" w:cs="Tahoma"/>
          <w:b/>
          <w:sz w:val="18"/>
          <w:szCs w:val="18"/>
        </w:rPr>
        <w:t>/20</w:t>
      </w:r>
    </w:p>
    <w:p w:rsidR="00E2108D" w:rsidRPr="003926DF" w:rsidRDefault="00E2108D" w:rsidP="00B01F83">
      <w:pPr>
        <w:tabs>
          <w:tab w:val="left" w:pos="3315"/>
        </w:tabs>
        <w:rPr>
          <w:sz w:val="16"/>
          <w:szCs w:val="16"/>
        </w:rPr>
      </w:pPr>
    </w:p>
    <w:p w:rsidR="00E2108D" w:rsidRPr="003926DF" w:rsidRDefault="00E2108D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E2108D" w:rsidRPr="003926DF" w:rsidRDefault="00E2108D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E2108D" w:rsidRPr="00565057" w:rsidRDefault="00E2108D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E2108D" w:rsidRPr="00855435" w:rsidRDefault="00E2108D" w:rsidP="00E50B8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20"/>
          <w:szCs w:val="20"/>
        </w:rPr>
      </w:pPr>
      <w:r w:rsidRPr="00855435">
        <w:rPr>
          <w:rFonts w:ascii="Tahoma" w:hAnsi="Tahoma" w:cs="Tahoma"/>
          <w:sz w:val="20"/>
          <w:szCs w:val="20"/>
          <w:u w:val="single"/>
        </w:rPr>
        <w:t>Składając ofertę</w:t>
      </w:r>
      <w:r w:rsidRPr="00855435">
        <w:rPr>
          <w:rFonts w:ascii="Tahoma" w:hAnsi="Tahoma" w:cs="Tahoma"/>
          <w:b/>
          <w:sz w:val="20"/>
          <w:szCs w:val="20"/>
          <w:u w:val="single"/>
        </w:rPr>
        <w:t xml:space="preserve"> na </w:t>
      </w:r>
      <w:r>
        <w:rPr>
          <w:rFonts w:ascii="Tahoma" w:hAnsi="Tahoma" w:cs="Tahoma"/>
          <w:b/>
          <w:sz w:val="20"/>
          <w:szCs w:val="20"/>
          <w:u w:val="single"/>
        </w:rPr>
        <w:t>czę</w:t>
      </w:r>
      <w:r w:rsidRPr="00855435">
        <w:rPr>
          <w:rFonts w:ascii="Tahoma" w:hAnsi="Tahoma" w:cs="Tahoma"/>
          <w:b/>
          <w:sz w:val="20"/>
          <w:szCs w:val="20"/>
          <w:u w:val="single"/>
        </w:rPr>
        <w:t>ść/zadanie nr 2</w:t>
      </w:r>
      <w:r w:rsidRPr="00855435">
        <w:rPr>
          <w:rFonts w:ascii="Tahoma" w:hAnsi="Tahoma" w:cs="Tahoma"/>
          <w:b/>
          <w:sz w:val="20"/>
          <w:szCs w:val="20"/>
        </w:rPr>
        <w:t xml:space="preserve"> - w celu wykazania warunku zdolności technicznej lub zawodowej, o poniższej treści:</w:t>
      </w:r>
    </w:p>
    <w:p w:rsidR="00E2108D" w:rsidRPr="00855435" w:rsidRDefault="00E2108D" w:rsidP="00D46402">
      <w:pPr>
        <w:tabs>
          <w:tab w:val="left" w:pos="0"/>
        </w:tabs>
        <w:spacing w:after="0"/>
        <w:ind w:left="36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55435">
        <w:rPr>
          <w:rFonts w:ascii="Tahoma" w:hAnsi="Tahoma" w:cs="Tahoma"/>
          <w:sz w:val="20"/>
          <w:szCs w:val="20"/>
        </w:rPr>
        <w:t xml:space="preserve">w okresie ostatnich </w:t>
      </w:r>
      <w:r w:rsidRPr="00855435">
        <w:rPr>
          <w:rFonts w:ascii="Tahoma" w:hAnsi="Tahoma" w:cs="Tahoma"/>
          <w:b/>
          <w:sz w:val="20"/>
          <w:szCs w:val="20"/>
        </w:rPr>
        <w:t>trzech lat</w:t>
      </w:r>
      <w:r w:rsidRPr="00855435">
        <w:rPr>
          <w:rFonts w:ascii="Tahoma" w:hAnsi="Tahoma" w:cs="Tahoma"/>
          <w:sz w:val="20"/>
          <w:szCs w:val="20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>
        <w:rPr>
          <w:rFonts w:ascii="Tahoma" w:hAnsi="Tahoma" w:cs="Tahoma"/>
          <w:b/>
          <w:sz w:val="20"/>
          <w:szCs w:val="20"/>
          <w:u w:val="single"/>
        </w:rPr>
        <w:t xml:space="preserve">co najmniej trzech (3) usług szkoleniowych </w:t>
      </w:r>
      <w:r>
        <w:rPr>
          <w:rFonts w:ascii="Tahoma" w:hAnsi="Tahoma" w:cs="Tahoma"/>
          <w:sz w:val="20"/>
          <w:szCs w:val="20"/>
          <w:u w:val="single"/>
        </w:rPr>
        <w:t xml:space="preserve">dla dorosłych (szkolenia/warsztaty/zajęcia dydaktyczne) z zakresu j. włoskiego z których: - każda trwała </w:t>
      </w:r>
      <w:r>
        <w:rPr>
          <w:rFonts w:ascii="Tahoma" w:hAnsi="Tahoma" w:cs="Tahoma"/>
          <w:b/>
          <w:sz w:val="20"/>
          <w:szCs w:val="20"/>
          <w:u w:val="single"/>
        </w:rPr>
        <w:t xml:space="preserve">minimum 30* godzin szkoleniowych </w:t>
      </w:r>
    </w:p>
    <w:p w:rsidR="00E2108D" w:rsidRPr="00773D70" w:rsidRDefault="00E2108D" w:rsidP="00375F68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9D00A3">
        <w:rPr>
          <w:rFonts w:ascii="Tahoma" w:hAnsi="Tahoma" w:cs="Tahoma"/>
          <w:sz w:val="17"/>
          <w:szCs w:val="17"/>
        </w:rPr>
        <w:t>(*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  <w:r>
        <w:rPr>
          <w:rFonts w:ascii="Tahoma" w:hAnsi="Tahoma" w:cs="Tahoma"/>
          <w:sz w:val="17"/>
          <w:szCs w:val="17"/>
        </w:rPr>
        <w:t xml:space="preserve"> </w:t>
      </w:r>
    </w:p>
    <w:p w:rsidR="00E2108D" w:rsidRPr="00773D70" w:rsidRDefault="00E2108D" w:rsidP="00E50B8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E2108D" w:rsidTr="004F7BF1">
        <w:tc>
          <w:tcPr>
            <w:tcW w:w="851" w:type="dxa"/>
            <w:vAlign w:val="center"/>
          </w:tcPr>
          <w:p w:rsidR="00E2108D" w:rsidRDefault="00E2108D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E2108D" w:rsidRDefault="00E2108D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E2108D" w:rsidRPr="00F74E54" w:rsidRDefault="00E2108D" w:rsidP="004F7BF1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E2108D" w:rsidRPr="00565057" w:rsidRDefault="00E2108D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E2108D" w:rsidRPr="000411A7" w:rsidRDefault="00E2108D" w:rsidP="004F7BF1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30 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>godzi szkol.)</w:t>
            </w:r>
          </w:p>
        </w:tc>
        <w:tc>
          <w:tcPr>
            <w:tcW w:w="3600" w:type="dxa"/>
            <w:vAlign w:val="center"/>
          </w:tcPr>
          <w:p w:rsidR="00E2108D" w:rsidRPr="00565057" w:rsidRDefault="00E2108D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E2108D" w:rsidRDefault="00E2108D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E2108D" w:rsidRDefault="00E2108D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E2108D" w:rsidTr="004F7BF1">
        <w:trPr>
          <w:trHeight w:val="830"/>
        </w:trPr>
        <w:tc>
          <w:tcPr>
            <w:tcW w:w="851" w:type="dxa"/>
            <w:vAlign w:val="center"/>
          </w:tcPr>
          <w:p w:rsidR="00E2108D" w:rsidRDefault="00E2108D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E2108D" w:rsidRDefault="00E2108D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E2108D" w:rsidRDefault="00E2108D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</w:t>
            </w:r>
          </w:p>
          <w:p w:rsidR="00E2108D" w:rsidRPr="000411A7" w:rsidRDefault="00E2108D" w:rsidP="004F7BF1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E2108D" w:rsidTr="004F7BF1">
        <w:trPr>
          <w:trHeight w:val="830"/>
        </w:trPr>
        <w:tc>
          <w:tcPr>
            <w:tcW w:w="851" w:type="dxa"/>
            <w:vAlign w:val="center"/>
          </w:tcPr>
          <w:p w:rsidR="00E2108D" w:rsidRDefault="00E2108D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E2108D" w:rsidRDefault="00E2108D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E2108D" w:rsidRDefault="00E2108D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</w:t>
            </w:r>
          </w:p>
          <w:p w:rsidR="00E2108D" w:rsidRDefault="00E2108D" w:rsidP="00621724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E2108D" w:rsidRDefault="00E2108D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E2108D" w:rsidTr="004F7BF1">
        <w:trPr>
          <w:trHeight w:val="830"/>
        </w:trPr>
        <w:tc>
          <w:tcPr>
            <w:tcW w:w="851" w:type="dxa"/>
            <w:vAlign w:val="center"/>
          </w:tcPr>
          <w:p w:rsidR="00E2108D" w:rsidRDefault="00E2108D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E2108D" w:rsidRDefault="00E2108D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E2108D" w:rsidRDefault="00E2108D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</w:t>
            </w:r>
          </w:p>
          <w:p w:rsidR="00E2108D" w:rsidRPr="000411A7" w:rsidRDefault="00E2108D" w:rsidP="004F7BF1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E2108D" w:rsidRDefault="00E2108D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E2108D" w:rsidRDefault="00E2108D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E2108D" w:rsidRPr="00F74E54" w:rsidRDefault="00E2108D" w:rsidP="00E50B80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E2108D" w:rsidRPr="00F74E54" w:rsidRDefault="00E2108D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E2108D" w:rsidRPr="00F74E54" w:rsidRDefault="00E2108D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E2108D" w:rsidRDefault="00E2108D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E2108D" w:rsidRDefault="00E2108D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E2108D" w:rsidRDefault="00E2108D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E2108D" w:rsidRPr="00F74E54" w:rsidRDefault="00E2108D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E2108D" w:rsidRDefault="00E2108D" w:rsidP="00E50B80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2108D" w:rsidRPr="00F74E54" w:rsidRDefault="00E2108D" w:rsidP="00E50B80">
      <w:pPr>
        <w:numPr>
          <w:ins w:id="1" w:author="Unknown" w:date="2020-10-29T10:25:00Z"/>
        </w:numPr>
        <w:jc w:val="both"/>
        <w:rPr>
          <w:rFonts w:ascii="Tahoma" w:hAnsi="Tahoma" w:cs="Tahoma"/>
          <w:b/>
          <w:sz w:val="14"/>
          <w:szCs w:val="14"/>
        </w:rPr>
      </w:pPr>
    </w:p>
    <w:p w:rsidR="00E2108D" w:rsidRPr="000411A7" w:rsidRDefault="00E2108D" w:rsidP="00E50B80">
      <w:pPr>
        <w:jc w:val="both"/>
        <w:rPr>
          <w:rFonts w:ascii="Tahoma" w:hAnsi="Tahoma" w:cs="Tahoma"/>
          <w:b/>
          <w:sz w:val="16"/>
          <w:szCs w:val="16"/>
        </w:rPr>
      </w:pPr>
    </w:p>
    <w:p w:rsidR="00E2108D" w:rsidRDefault="00E2108D" w:rsidP="00E50B8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E2108D" w:rsidRPr="003D3DF0" w:rsidRDefault="00E2108D" w:rsidP="00E50B80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E2108D" w:rsidRPr="003D3DF0" w:rsidRDefault="00E2108D" w:rsidP="00E50B8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E2108D" w:rsidRDefault="00E2108D" w:rsidP="00855435">
      <w:pPr>
        <w:tabs>
          <w:tab w:val="left" w:pos="600"/>
        </w:tabs>
      </w:pPr>
    </w:p>
    <w:sectPr w:rsidR="00E2108D" w:rsidSect="00916807"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08D" w:rsidRDefault="00E2108D" w:rsidP="00990B7E">
      <w:pPr>
        <w:spacing w:after="0" w:line="240" w:lineRule="auto"/>
      </w:pPr>
      <w:r>
        <w:separator/>
      </w:r>
    </w:p>
  </w:endnote>
  <w:endnote w:type="continuationSeparator" w:id="0">
    <w:p w:rsidR="00E2108D" w:rsidRDefault="00E2108D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8D" w:rsidRDefault="00E2108D" w:rsidP="00644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108D" w:rsidRDefault="00E2108D" w:rsidP="003D3D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8D" w:rsidRPr="003D3DF0" w:rsidRDefault="00E2108D" w:rsidP="003D3DF0">
    <w:pPr>
      <w:pStyle w:val="Footer"/>
      <w:framePr w:wrap="around" w:vAnchor="text" w:hAnchor="page" w:x="15535" w:y="254"/>
      <w:rPr>
        <w:rStyle w:val="PageNumber"/>
        <w:rFonts w:ascii="Tahoma" w:hAnsi="Tahoma" w:cs="Tahoma"/>
        <w:sz w:val="12"/>
        <w:szCs w:val="12"/>
      </w:rPr>
    </w:pPr>
    <w:r w:rsidRPr="003D3DF0">
      <w:rPr>
        <w:rStyle w:val="PageNumber"/>
        <w:rFonts w:ascii="Tahoma" w:hAnsi="Tahoma" w:cs="Tahoma"/>
        <w:sz w:val="12"/>
        <w:szCs w:val="12"/>
      </w:rPr>
      <w:fldChar w:fldCharType="begin"/>
    </w:r>
    <w:r w:rsidRPr="003D3DF0">
      <w:rPr>
        <w:rStyle w:val="PageNumber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PageNumber"/>
        <w:rFonts w:ascii="Tahoma" w:hAnsi="Tahoma" w:cs="Tahoma"/>
        <w:sz w:val="12"/>
        <w:szCs w:val="12"/>
      </w:rPr>
      <w:fldChar w:fldCharType="separate"/>
    </w:r>
    <w:r>
      <w:rPr>
        <w:rStyle w:val="PageNumber"/>
        <w:rFonts w:ascii="Tahoma" w:hAnsi="Tahoma" w:cs="Tahoma"/>
        <w:noProof/>
        <w:sz w:val="12"/>
        <w:szCs w:val="12"/>
      </w:rPr>
      <w:t>1</w:t>
    </w:r>
    <w:r w:rsidRPr="003D3DF0">
      <w:rPr>
        <w:rStyle w:val="PageNumber"/>
        <w:rFonts w:ascii="Tahoma" w:hAnsi="Tahoma" w:cs="Tahoma"/>
        <w:sz w:val="12"/>
        <w:szCs w:val="12"/>
      </w:rPr>
      <w:fldChar w:fldCharType="end"/>
    </w:r>
  </w:p>
  <w:p w:rsidR="00E2108D" w:rsidRDefault="00E2108D" w:rsidP="003D3DF0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" strokecolor="#4472c4" strokeweight=".5pt">
          <v:stroke joinstyle="miter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" filled="f" stroked="f" strokeweight=".5pt">
          <v:textbox>
            <w:txbxContent>
              <w:p w:rsidR="00E2108D" w:rsidRPr="0041678B" w:rsidRDefault="00E2108D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08D" w:rsidRDefault="00E2108D" w:rsidP="00990B7E">
      <w:pPr>
        <w:spacing w:after="0" w:line="240" w:lineRule="auto"/>
      </w:pPr>
      <w:r>
        <w:separator/>
      </w:r>
    </w:p>
  </w:footnote>
  <w:footnote w:type="continuationSeparator" w:id="0">
    <w:p w:rsidR="00E2108D" w:rsidRDefault="00E2108D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8D" w:rsidRDefault="00E2108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" filled="f" stroked="f" strokeweight=".5pt">
          <v:textbox>
            <w:txbxContent>
              <w:p w:rsidR="00E2108D" w:rsidRPr="0041678B" w:rsidRDefault="00E2108D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E2108D" w:rsidRPr="0041678B" w:rsidRDefault="00E2108D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E2108D" w:rsidRPr="005B7EFF" w:rsidRDefault="00E2108D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E2108D" w:rsidRPr="005B7EFF" w:rsidRDefault="00E2108D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" strokecolor="#4472c4" strokeweight=".5pt">
          <v:stroke joinstyle="miter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265B71"/>
    <w:multiLevelType w:val="hybridMultilevel"/>
    <w:tmpl w:val="A3044FCC"/>
    <w:lvl w:ilvl="0" w:tplc="E138AD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3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002A56"/>
    <w:multiLevelType w:val="hybridMultilevel"/>
    <w:tmpl w:val="19E48E86"/>
    <w:lvl w:ilvl="0" w:tplc="33246B32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4EC1"/>
    <w:rsid w:val="0002136A"/>
    <w:rsid w:val="00035C30"/>
    <w:rsid w:val="000411A7"/>
    <w:rsid w:val="00050C60"/>
    <w:rsid w:val="00061519"/>
    <w:rsid w:val="00063CCB"/>
    <w:rsid w:val="0007081E"/>
    <w:rsid w:val="000859C4"/>
    <w:rsid w:val="00085BF9"/>
    <w:rsid w:val="000D6CAD"/>
    <w:rsid w:val="000F3E3C"/>
    <w:rsid w:val="000F7889"/>
    <w:rsid w:val="00103572"/>
    <w:rsid w:val="001172FF"/>
    <w:rsid w:val="00136C6C"/>
    <w:rsid w:val="001612EB"/>
    <w:rsid w:val="00167625"/>
    <w:rsid w:val="0017197F"/>
    <w:rsid w:val="001E707D"/>
    <w:rsid w:val="001F4DCC"/>
    <w:rsid w:val="001F5B7B"/>
    <w:rsid w:val="00201572"/>
    <w:rsid w:val="00201889"/>
    <w:rsid w:val="002100D7"/>
    <w:rsid w:val="00234D96"/>
    <w:rsid w:val="002507C8"/>
    <w:rsid w:val="00254FA2"/>
    <w:rsid w:val="00275177"/>
    <w:rsid w:val="00275433"/>
    <w:rsid w:val="002769DE"/>
    <w:rsid w:val="00276C18"/>
    <w:rsid w:val="00294EEC"/>
    <w:rsid w:val="00295F76"/>
    <w:rsid w:val="002B5215"/>
    <w:rsid w:val="002C2A1C"/>
    <w:rsid w:val="002D5DEF"/>
    <w:rsid w:val="003117EF"/>
    <w:rsid w:val="003236BF"/>
    <w:rsid w:val="00324207"/>
    <w:rsid w:val="00333808"/>
    <w:rsid w:val="00335215"/>
    <w:rsid w:val="00337630"/>
    <w:rsid w:val="00340FE5"/>
    <w:rsid w:val="00341A69"/>
    <w:rsid w:val="00350A99"/>
    <w:rsid w:val="003709B6"/>
    <w:rsid w:val="0037155A"/>
    <w:rsid w:val="00371CD8"/>
    <w:rsid w:val="00373686"/>
    <w:rsid w:val="00375F68"/>
    <w:rsid w:val="003926DF"/>
    <w:rsid w:val="0039533D"/>
    <w:rsid w:val="003A0415"/>
    <w:rsid w:val="003D3DF0"/>
    <w:rsid w:val="003E1973"/>
    <w:rsid w:val="0040036A"/>
    <w:rsid w:val="0041678B"/>
    <w:rsid w:val="00426732"/>
    <w:rsid w:val="00435DE6"/>
    <w:rsid w:val="00452FAB"/>
    <w:rsid w:val="00466CAA"/>
    <w:rsid w:val="00472DA7"/>
    <w:rsid w:val="004952A3"/>
    <w:rsid w:val="004A0D70"/>
    <w:rsid w:val="004C3DE8"/>
    <w:rsid w:val="004D33D1"/>
    <w:rsid w:val="004E66A9"/>
    <w:rsid w:val="004F7BF1"/>
    <w:rsid w:val="00531EF9"/>
    <w:rsid w:val="005321A6"/>
    <w:rsid w:val="00556CBD"/>
    <w:rsid w:val="00565057"/>
    <w:rsid w:val="005A5688"/>
    <w:rsid w:val="005B542F"/>
    <w:rsid w:val="005B7EFF"/>
    <w:rsid w:val="005D278C"/>
    <w:rsid w:val="005D2D74"/>
    <w:rsid w:val="00605D3F"/>
    <w:rsid w:val="00606190"/>
    <w:rsid w:val="00606863"/>
    <w:rsid w:val="006068D8"/>
    <w:rsid w:val="00612324"/>
    <w:rsid w:val="00621724"/>
    <w:rsid w:val="0062440E"/>
    <w:rsid w:val="00627263"/>
    <w:rsid w:val="00627679"/>
    <w:rsid w:val="00636863"/>
    <w:rsid w:val="006430BA"/>
    <w:rsid w:val="006447AF"/>
    <w:rsid w:val="00646EE7"/>
    <w:rsid w:val="006520C8"/>
    <w:rsid w:val="00657172"/>
    <w:rsid w:val="006609DD"/>
    <w:rsid w:val="00682BCE"/>
    <w:rsid w:val="006A5088"/>
    <w:rsid w:val="006B3985"/>
    <w:rsid w:val="006E5C13"/>
    <w:rsid w:val="007129D1"/>
    <w:rsid w:val="007205E8"/>
    <w:rsid w:val="007402D4"/>
    <w:rsid w:val="00746C4B"/>
    <w:rsid w:val="00757029"/>
    <w:rsid w:val="00773D70"/>
    <w:rsid w:val="00774BA9"/>
    <w:rsid w:val="00781861"/>
    <w:rsid w:val="00791627"/>
    <w:rsid w:val="00792C52"/>
    <w:rsid w:val="007A570A"/>
    <w:rsid w:val="007B3B87"/>
    <w:rsid w:val="007E13ED"/>
    <w:rsid w:val="008022CB"/>
    <w:rsid w:val="00805421"/>
    <w:rsid w:val="00845562"/>
    <w:rsid w:val="00855435"/>
    <w:rsid w:val="00895FA3"/>
    <w:rsid w:val="008977A5"/>
    <w:rsid w:val="008C76F1"/>
    <w:rsid w:val="008D0A56"/>
    <w:rsid w:val="008D72A5"/>
    <w:rsid w:val="00905C57"/>
    <w:rsid w:val="00911EC4"/>
    <w:rsid w:val="00916807"/>
    <w:rsid w:val="0092627C"/>
    <w:rsid w:val="00930638"/>
    <w:rsid w:val="00930AAD"/>
    <w:rsid w:val="00947026"/>
    <w:rsid w:val="00990B7E"/>
    <w:rsid w:val="009910BB"/>
    <w:rsid w:val="009C3981"/>
    <w:rsid w:val="009C6091"/>
    <w:rsid w:val="009D00A3"/>
    <w:rsid w:val="009D5D48"/>
    <w:rsid w:val="009E45A8"/>
    <w:rsid w:val="009F2F84"/>
    <w:rsid w:val="009F7E45"/>
    <w:rsid w:val="00A01A18"/>
    <w:rsid w:val="00A374B1"/>
    <w:rsid w:val="00A42835"/>
    <w:rsid w:val="00A5716A"/>
    <w:rsid w:val="00A64CCC"/>
    <w:rsid w:val="00A93CE8"/>
    <w:rsid w:val="00A958D8"/>
    <w:rsid w:val="00B01F83"/>
    <w:rsid w:val="00B14874"/>
    <w:rsid w:val="00B16649"/>
    <w:rsid w:val="00B64116"/>
    <w:rsid w:val="00B64B99"/>
    <w:rsid w:val="00B73C71"/>
    <w:rsid w:val="00BA4019"/>
    <w:rsid w:val="00BA723A"/>
    <w:rsid w:val="00BC278B"/>
    <w:rsid w:val="00BC28C0"/>
    <w:rsid w:val="00BC67D3"/>
    <w:rsid w:val="00BE58A6"/>
    <w:rsid w:val="00BF1159"/>
    <w:rsid w:val="00C02901"/>
    <w:rsid w:val="00C03A44"/>
    <w:rsid w:val="00C043CD"/>
    <w:rsid w:val="00C04E50"/>
    <w:rsid w:val="00C35574"/>
    <w:rsid w:val="00C40DEF"/>
    <w:rsid w:val="00C46012"/>
    <w:rsid w:val="00C53241"/>
    <w:rsid w:val="00C55947"/>
    <w:rsid w:val="00C75178"/>
    <w:rsid w:val="00C879FB"/>
    <w:rsid w:val="00C92F51"/>
    <w:rsid w:val="00CC72F7"/>
    <w:rsid w:val="00CF026B"/>
    <w:rsid w:val="00D11B86"/>
    <w:rsid w:val="00D21CD3"/>
    <w:rsid w:val="00D43114"/>
    <w:rsid w:val="00D45B90"/>
    <w:rsid w:val="00D46402"/>
    <w:rsid w:val="00D64AC3"/>
    <w:rsid w:val="00D679C3"/>
    <w:rsid w:val="00D7397A"/>
    <w:rsid w:val="00DA4AD8"/>
    <w:rsid w:val="00DA62CB"/>
    <w:rsid w:val="00DB2698"/>
    <w:rsid w:val="00DB5A0E"/>
    <w:rsid w:val="00DD6B9F"/>
    <w:rsid w:val="00E01CD6"/>
    <w:rsid w:val="00E07EE4"/>
    <w:rsid w:val="00E20649"/>
    <w:rsid w:val="00E2108D"/>
    <w:rsid w:val="00E27D26"/>
    <w:rsid w:val="00E312A5"/>
    <w:rsid w:val="00E32973"/>
    <w:rsid w:val="00E424AF"/>
    <w:rsid w:val="00E50B80"/>
    <w:rsid w:val="00E66268"/>
    <w:rsid w:val="00E71843"/>
    <w:rsid w:val="00E75BC1"/>
    <w:rsid w:val="00EB0981"/>
    <w:rsid w:val="00EB4058"/>
    <w:rsid w:val="00ED130A"/>
    <w:rsid w:val="00EE5D76"/>
    <w:rsid w:val="00EF2503"/>
    <w:rsid w:val="00F00A94"/>
    <w:rsid w:val="00F06E8A"/>
    <w:rsid w:val="00F7210E"/>
    <w:rsid w:val="00F74E54"/>
    <w:rsid w:val="00F8307B"/>
    <w:rsid w:val="00FC619C"/>
    <w:rsid w:val="00FE4876"/>
    <w:rsid w:val="00FF20F2"/>
    <w:rsid w:val="00FF5FF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1EF9"/>
    <w:pPr>
      <w:spacing w:after="0" w:line="240" w:lineRule="auto"/>
    </w:pPr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2C52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FootnoteReference">
    <w:name w:val="footnote reference"/>
    <w:basedOn w:val="DefaultParagraphFont"/>
    <w:uiPriority w:val="99"/>
    <w:rsid w:val="00F74E54"/>
    <w:rPr>
      <w:rFonts w:cs="Times New Roman"/>
    </w:rPr>
  </w:style>
  <w:style w:type="character" w:styleId="PageNumber">
    <w:name w:val="page number"/>
    <w:basedOn w:val="DefaultParagraphFont"/>
    <w:uiPriority w:val="99"/>
    <w:rsid w:val="003D3DF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0859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859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859C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85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859C4"/>
    <w:rPr>
      <w:b/>
    </w:rPr>
  </w:style>
  <w:style w:type="paragraph" w:styleId="FootnoteText">
    <w:name w:val="footnote text"/>
    <w:basedOn w:val="Normal"/>
    <w:link w:val="FootnoteTextChar1"/>
    <w:uiPriority w:val="99"/>
    <w:semiHidden/>
    <w:rsid w:val="005D278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C45"/>
    <w:rPr>
      <w:sz w:val="20"/>
      <w:szCs w:val="20"/>
    </w:rPr>
  </w:style>
  <w:style w:type="character" w:customStyle="1" w:styleId="FootnoteTextChar1">
    <w:name w:val="Footnote Text Char1"/>
    <w:link w:val="FootnoteText"/>
    <w:uiPriority w:val="99"/>
    <w:semiHidden/>
    <w:locked/>
    <w:rsid w:val="005D278C"/>
    <w:rPr>
      <w:rFonts w:ascii="Calibri"/>
      <w:lang w:val="pl-PL" w:eastAsia="pl-PL"/>
    </w:rPr>
  </w:style>
  <w:style w:type="paragraph" w:styleId="NoSpacing">
    <w:name w:val="No Spacing"/>
    <w:link w:val="NoSpacingChar"/>
    <w:uiPriority w:val="99"/>
    <w:qFormat/>
    <w:rsid w:val="005D278C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5D278C"/>
    <w:rPr>
      <w:rFonts w:ascii="Calibri" w:hAnsi="Calibri" w:cs="Times New Roman"/>
      <w:sz w:val="22"/>
      <w:szCs w:val="22"/>
      <w:lang w:val="de-A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4</Pages>
  <Words>733</Words>
  <Characters>4402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subject/>
  <dc:creator>Jarek Szczurek</dc:creator>
  <cp:keywords/>
  <dc:description/>
  <cp:lastModifiedBy>bielatoh</cp:lastModifiedBy>
  <cp:revision>29</cp:revision>
  <cp:lastPrinted>2020-07-20T09:22:00Z</cp:lastPrinted>
  <dcterms:created xsi:type="dcterms:W3CDTF">2020-07-21T10:35:00Z</dcterms:created>
  <dcterms:modified xsi:type="dcterms:W3CDTF">2020-10-29T09:33:00Z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0x01010042240F5B52BB9344A127ABC3DF4BDAF2</vt:lpwstr>
  </property>
</Properties>
</file>